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3" w:type="dxa"/>
        <w:tblLayout w:type="fixed"/>
        <w:tblLook w:val="0000" w:firstRow="0" w:lastRow="0" w:firstColumn="0" w:lastColumn="0" w:noHBand="0" w:noVBand="0"/>
      </w:tblPr>
      <w:tblGrid>
        <w:gridCol w:w="4786"/>
        <w:gridCol w:w="4567"/>
      </w:tblGrid>
      <w:tr w:rsidR="005A473B" w:rsidRPr="005A473B" w14:paraId="465D0A32" w14:textId="77777777" w:rsidTr="0052585C">
        <w:trPr>
          <w:trHeight w:val="3602"/>
        </w:trPr>
        <w:tc>
          <w:tcPr>
            <w:tcW w:w="4786" w:type="dxa"/>
          </w:tcPr>
          <w:p w14:paraId="773FE45A" w14:textId="77777777" w:rsidR="005A473B" w:rsidRPr="005A473B" w:rsidRDefault="005A473B" w:rsidP="005A473B">
            <w:pPr>
              <w:spacing w:before="240" w:after="60" w:line="240" w:lineRule="auto"/>
              <w:outlineLvl w:val="4"/>
              <w:rPr>
                <w:rFonts w:ascii="Calibri" w:eastAsia="Times New Roman" w:hAnsi="Calibri" w:cs="Calibri"/>
                <w:bCs/>
                <w:i/>
                <w:iCs/>
                <w:kern w:val="0"/>
                <w:lang w:eastAsia="el-GR"/>
                <w14:ligatures w14:val="none"/>
              </w:rPr>
            </w:pPr>
            <w:r w:rsidRPr="005A473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el-GR"/>
                <w14:ligatures w14:val="none"/>
              </w:rPr>
              <w:t xml:space="preserve">                 </w:t>
            </w:r>
            <w:r w:rsidRPr="005A473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6"/>
                <w:szCs w:val="26"/>
                <w:lang w:eastAsia="el-GR"/>
                <w14:ligatures w14:val="none"/>
              </w:rPr>
              <w:drawing>
                <wp:inline distT="0" distB="0" distL="0" distR="0" wp14:anchorId="7A5CF3B5" wp14:editId="5AFE54E6">
                  <wp:extent cx="470980" cy="462247"/>
                  <wp:effectExtent l="0" t="0" r="5270" b="0"/>
                  <wp:docPr id="1" name="Εικόνα 4" descr="Εικόνα που περιέχει κείμενο, clipart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80" cy="46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73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el-GR"/>
                <w14:ligatures w14:val="none"/>
              </w:rPr>
              <w:tab/>
              <w:t xml:space="preserve">                                     </w:t>
            </w:r>
            <w:r w:rsidRPr="005A473B">
              <w:rPr>
                <w:rFonts w:ascii="Calibri" w:eastAsia="Times New Roman" w:hAnsi="Calibri" w:cs="Calibri"/>
                <w:bCs/>
                <w:iCs/>
                <w:kern w:val="0"/>
                <w:lang w:eastAsia="el-GR"/>
                <w14:ligatures w14:val="none"/>
              </w:rPr>
              <w:t>ΕΛΛΗΝΙΚΗ ΔΗΜΟΚΡΑΤΙΑ                                     ΠΕΡΙΦΕΡΕΙΑ ΠΕΛΟΠΟΝΝΗΣΟΥ</w:t>
            </w:r>
            <w:r w:rsidRPr="005A473B">
              <w:rPr>
                <w:rFonts w:ascii="Calibri" w:eastAsia="Times New Roman" w:hAnsi="Calibri" w:cs="Calibri"/>
                <w:bCs/>
                <w:i/>
                <w:iCs/>
                <w:kern w:val="0"/>
                <w:lang w:eastAsia="el-GR"/>
                <w14:ligatures w14:val="none"/>
              </w:rPr>
              <w:t xml:space="preserve">                                   </w:t>
            </w:r>
          </w:p>
          <w:p w14:paraId="69284DE6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ΓΡΑΦΕΙΟ ΑΝΤΙΠΕΡΙΦΕΡΕΙΑΡΧΗ </w:t>
            </w:r>
          </w:p>
          <w:p w14:paraId="4A415E79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ΠΕ ΜΕΣΣΗΝΙΑΣ                            </w:t>
            </w:r>
          </w:p>
          <w:p w14:paraId="48D233B4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Ταχ</w:t>
            </w:r>
            <w:proofErr w:type="spellEnd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Δ/</w:t>
            </w:r>
            <w:proofErr w:type="spellStart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νση</w:t>
            </w:r>
            <w:proofErr w:type="spellEnd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: Κρήτης 13 &amp; </w:t>
            </w:r>
            <w:proofErr w:type="spellStart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Φαρών</w:t>
            </w:r>
            <w:proofErr w:type="spellEnd"/>
          </w:p>
          <w:p w14:paraId="431661DF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Ταχ</w:t>
            </w:r>
            <w:proofErr w:type="spellEnd"/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Κώδικας 24131                                                       </w:t>
            </w:r>
          </w:p>
          <w:p w14:paraId="4CB58DEA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ΤΗΛ “ΣΥΖΕΥΞΙΣ”: 27213 61422                                           </w:t>
            </w:r>
          </w:p>
          <w:p w14:paraId="6C12250B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/>
                <w14:ligatures w14:val="none"/>
              </w:rPr>
              <w:t>E</w:t>
            </w:r>
            <w:r w:rsidRPr="005A473B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>-</w:t>
            </w:r>
            <w:r w:rsidRPr="005A473B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/>
                <w14:ligatures w14:val="none"/>
              </w:rPr>
              <w:t>mail</w:t>
            </w:r>
            <w:r w:rsidRPr="005A473B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 xml:space="preserve">: </w:t>
            </w:r>
            <w:hyperlink r:id="rId6" w:history="1">
              <w:r w:rsidRPr="005A473B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val="en-US" w:eastAsia="el-GR"/>
                  <w14:ligatures w14:val="none"/>
                </w:rPr>
                <w:t>st</w:t>
              </w:r>
              <w:r w:rsidRPr="005A473B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l-GR"/>
                  <w14:ligatures w14:val="none"/>
                </w:rPr>
                <w:t>.</w:t>
              </w:r>
              <w:r w:rsidRPr="005A473B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val="en-US" w:eastAsia="el-GR"/>
                  <w14:ligatures w14:val="none"/>
                </w:rPr>
                <w:t>anastasopoulos</w:t>
              </w:r>
              <w:r w:rsidRPr="005A473B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l-GR"/>
                  <w14:ligatures w14:val="none"/>
                </w:rPr>
                <w:t>@</w:t>
              </w:r>
            </w:hyperlink>
            <w:r w:rsidRPr="005A473B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val="en-US" w:eastAsia="el-GR"/>
                <w14:ligatures w14:val="none"/>
              </w:rPr>
              <w:t>ppel</w:t>
            </w:r>
            <w:r w:rsidRPr="005A473B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l-GR"/>
                <w14:ligatures w14:val="none"/>
              </w:rPr>
              <w:t>.</w:t>
            </w:r>
            <w:r w:rsidRPr="005A473B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val="en-US" w:eastAsia="el-GR"/>
                <w14:ligatures w14:val="none"/>
              </w:rPr>
              <w:t>gov</w:t>
            </w:r>
            <w:r w:rsidRPr="005A473B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l-GR"/>
                <w14:ligatures w14:val="none"/>
              </w:rPr>
              <w:t>.</w:t>
            </w:r>
            <w:r w:rsidRPr="005A473B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val="en-US" w:eastAsia="el-GR"/>
                <w14:ligatures w14:val="none"/>
              </w:rPr>
              <w:t>gr</w:t>
            </w:r>
          </w:p>
          <w:p w14:paraId="0F240B70" w14:textId="77777777" w:rsidR="005A473B" w:rsidRPr="005A473B" w:rsidRDefault="005A473B" w:rsidP="005A473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567" w:type="dxa"/>
          </w:tcPr>
          <w:p w14:paraId="74D785A6" w14:textId="246071DF" w:rsidR="005A473B" w:rsidRPr="005A473B" w:rsidRDefault="005A473B" w:rsidP="005A473B">
            <w:pPr>
              <w:spacing w:after="20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 xml:space="preserve">                      </w:t>
            </w:r>
            <w:r w:rsidRPr="005A473B"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  <w:t xml:space="preserve">Καλαμάτα </w:t>
            </w:r>
            <w:r w:rsidRPr="005A473B">
              <w:rPr>
                <w:rFonts w:ascii="Calibri" w:eastAsia="Times New Roman" w:hAnsi="Calibri" w:cs="Times New Roman"/>
                <w:b/>
                <w:kern w:val="0"/>
                <w:lang w:val="en-US" w:eastAsia="el-GR"/>
                <w14:ligatures w14:val="none"/>
              </w:rPr>
              <w:t xml:space="preserve"> </w:t>
            </w:r>
            <w:r w:rsidR="00DE567B"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  <w:t>05</w:t>
            </w:r>
            <w:r w:rsidRPr="005A473B">
              <w:rPr>
                <w:rFonts w:ascii="Calibri" w:eastAsia="Times New Roman" w:hAnsi="Calibri" w:cs="Times New Roman"/>
                <w:b/>
                <w:kern w:val="0"/>
                <w:lang w:val="en-US" w:eastAsia="el-GR"/>
                <w14:ligatures w14:val="none"/>
              </w:rPr>
              <w:t>-09</w:t>
            </w:r>
            <w:r w:rsidRPr="005A473B"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  <w:t>-2024</w:t>
            </w:r>
          </w:p>
          <w:p w14:paraId="0B2F39D4" w14:textId="77777777" w:rsidR="005A473B" w:rsidRPr="005A473B" w:rsidRDefault="005A473B" w:rsidP="005A473B">
            <w:pPr>
              <w:spacing w:after="20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Times New Roman"/>
                <w:b/>
                <w:bCs/>
                <w:kern w:val="0"/>
                <w:lang w:eastAsia="el-GR"/>
                <w14:ligatures w14:val="none"/>
              </w:rPr>
              <w:t xml:space="preserve">                   </w:t>
            </w:r>
          </w:p>
          <w:p w14:paraId="2DCA2BB2" w14:textId="77777777" w:rsidR="005A473B" w:rsidRPr="005A473B" w:rsidRDefault="005A473B" w:rsidP="005A473B">
            <w:pPr>
              <w:spacing w:after="20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  <w:p w14:paraId="3FFB0F8D" w14:textId="77777777" w:rsidR="005A473B" w:rsidRPr="005A473B" w:rsidRDefault="005A473B" w:rsidP="005A473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5A473B"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  <w:t xml:space="preserve">         ΠΡΟΣ: ΜΜΕ</w:t>
            </w:r>
          </w:p>
          <w:p w14:paraId="1D905D6E" w14:textId="77777777" w:rsidR="005A473B" w:rsidRPr="005A473B" w:rsidRDefault="005A473B" w:rsidP="005A473B">
            <w:pPr>
              <w:spacing w:after="200" w:line="240" w:lineRule="auto"/>
              <w:rPr>
                <w:rFonts w:ascii="Calibri" w:eastAsia="Times New Roman" w:hAnsi="Calibri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</w:tbl>
    <w:p w14:paraId="0FD557D8" w14:textId="77777777" w:rsidR="006D3BB7" w:rsidRDefault="00DE567B" w:rsidP="00DE567B">
      <w:pPr>
        <w:jc w:val="both"/>
        <w:rPr>
          <w:b/>
          <w:bCs/>
        </w:rPr>
      </w:pPr>
      <w:r w:rsidRPr="00DE567B">
        <w:rPr>
          <w:b/>
          <w:bCs/>
        </w:rPr>
        <w:t xml:space="preserve">ΘΕΜΑ:  </w:t>
      </w:r>
      <w:r w:rsidR="00595574">
        <w:rPr>
          <w:b/>
          <w:bCs/>
        </w:rPr>
        <w:t xml:space="preserve">Ενημέρωση για την </w:t>
      </w:r>
      <w:r w:rsidRPr="00DE567B">
        <w:rPr>
          <w:b/>
          <w:bCs/>
        </w:rPr>
        <w:t xml:space="preserve"> «Ενεργειακή Κοινότητα Πολιτών Περιφέρειας Πελοποννήσου» (Ε.Κ.Π.) , στο πλαίσιο υλοποίησης του εθνικού προγράμματος «Απόλλων»</w:t>
      </w:r>
    </w:p>
    <w:p w14:paraId="35CC6D7A" w14:textId="44EE94F5" w:rsidR="00233923" w:rsidRPr="00C202F4" w:rsidRDefault="008F0E46" w:rsidP="00DE567B">
      <w:pPr>
        <w:jc w:val="both"/>
        <w:rPr>
          <w:sz w:val="22"/>
          <w:szCs w:val="22"/>
        </w:rPr>
      </w:pPr>
      <w:r w:rsidRPr="00C202F4">
        <w:rPr>
          <w:sz w:val="22"/>
          <w:szCs w:val="22"/>
        </w:rPr>
        <w:t>Από την Περιφέρεια Πελοποννήσου ανακοινώθηκε η έναρξη της διαδικασίας εκδήλωσης ενδιαφέροντος για την συμμετοχή στην «Ενεργειακή Κοινότητα Πολιτών Περιφέρειας Πελοποννήσου» (Ε.Κ.Π.) , στο πλαίσιο υλοποίησης του εθνικού προγράμματος «Απόλλων». Η Ε.Κ. Π. ιδρύθηκε από κοινού με τον Δήμο Μεγαλόπολης  και το Περιφερειακό Ταμείο Ανάπτυξης, με σκοπό την αξιοποίηση των Ανανεώσιμων Πηγών Ενέργειας (Α.Π.Ε.) για την κάλυψη των ενεργειακών αναγκών της περιοχής.</w:t>
      </w:r>
    </w:p>
    <w:p w14:paraId="45F954D8" w14:textId="2F5AB03A" w:rsidR="008F0E46" w:rsidRPr="00C202F4" w:rsidRDefault="008F0E46" w:rsidP="00DE567B">
      <w:pPr>
        <w:jc w:val="both"/>
        <w:rPr>
          <w:sz w:val="22"/>
          <w:szCs w:val="22"/>
        </w:rPr>
      </w:pPr>
      <w:r w:rsidRPr="00C202F4">
        <w:rPr>
          <w:sz w:val="22"/>
          <w:szCs w:val="22"/>
        </w:rPr>
        <w:t xml:space="preserve">Το Πρόγραμμα «Απόλλων»  θεσπίστηκε με το Ν. 5105/2024 και αποτελεί την πιο φιλόδοξη πρωτοβουλία  στον τομέα του ενεργειακού συμψηφισμού στη χώρα, επιδιώκοντας την μείωση του ενεργειακού κόστους για τους Οργανισμούς Τοπικής Αυτοδιοίκησης (ΟΤΑ) </w:t>
      </w:r>
      <w:proofErr w:type="spellStart"/>
      <w:r w:rsidRPr="00C202F4">
        <w:rPr>
          <w:sz w:val="22"/>
          <w:szCs w:val="22"/>
        </w:rPr>
        <w:t>Α΄και</w:t>
      </w:r>
      <w:proofErr w:type="spellEnd"/>
      <w:r w:rsidRPr="00C202F4">
        <w:rPr>
          <w:sz w:val="22"/>
          <w:szCs w:val="22"/>
        </w:rPr>
        <w:t xml:space="preserve"> Β΄ Βαθμού, τους Τοπικούς και Γενικούς Οργανισμούς , τις Δημοτικές Επιχειρήσεις και Αποχ</w:t>
      </w:r>
      <w:r w:rsidR="00074098" w:rsidRPr="00C202F4">
        <w:rPr>
          <w:sz w:val="22"/>
          <w:szCs w:val="22"/>
        </w:rPr>
        <w:t>έτευσης</w:t>
      </w:r>
      <w:r w:rsidRPr="00C202F4">
        <w:rPr>
          <w:sz w:val="22"/>
          <w:szCs w:val="22"/>
        </w:rPr>
        <w:t>, καθώς και τα ευάλωτα νοικοκυριά.</w:t>
      </w:r>
    </w:p>
    <w:p w14:paraId="5745BBE5" w14:textId="09AB9833" w:rsidR="008F0E46" w:rsidRPr="00C202F4" w:rsidRDefault="008F0E46" w:rsidP="00DE567B">
      <w:pPr>
        <w:jc w:val="both"/>
        <w:rPr>
          <w:sz w:val="22"/>
          <w:szCs w:val="22"/>
        </w:rPr>
      </w:pPr>
      <w:r w:rsidRPr="00C202F4">
        <w:rPr>
          <w:sz w:val="22"/>
          <w:szCs w:val="22"/>
        </w:rPr>
        <w:t>Στα πλαίσια της ενημέρωσης των ανωτέρω φορέων</w:t>
      </w:r>
      <w:r w:rsidR="00595574" w:rsidRPr="00C202F4">
        <w:rPr>
          <w:sz w:val="22"/>
          <w:szCs w:val="22"/>
        </w:rPr>
        <w:t xml:space="preserve">, </w:t>
      </w:r>
      <w:r w:rsidRPr="00C202F4">
        <w:rPr>
          <w:sz w:val="22"/>
          <w:szCs w:val="22"/>
        </w:rPr>
        <w:t xml:space="preserve"> η Περιφέρεια Πελοποννήσου και ο Περιφερειάρχης Δημήτριος Πτωχός ανακοινώνουν ότι αύριο Παρασκευή  06-09-2024  και ώρα 11:00 π.μ. </w:t>
      </w:r>
      <w:r w:rsidR="00A51B3A" w:rsidRPr="00C202F4">
        <w:rPr>
          <w:sz w:val="22"/>
          <w:szCs w:val="22"/>
        </w:rPr>
        <w:t xml:space="preserve"> στα γραφεία της Π.Ε. Μεσσηνίας, Κρήτης 13 και </w:t>
      </w:r>
      <w:proofErr w:type="spellStart"/>
      <w:r w:rsidR="00A51B3A" w:rsidRPr="00C202F4">
        <w:rPr>
          <w:sz w:val="22"/>
          <w:szCs w:val="22"/>
        </w:rPr>
        <w:t>Φαρών</w:t>
      </w:r>
      <w:proofErr w:type="spellEnd"/>
      <w:r w:rsidR="00A51B3A" w:rsidRPr="00C202F4">
        <w:rPr>
          <w:sz w:val="22"/>
          <w:szCs w:val="22"/>
        </w:rPr>
        <w:t xml:space="preserve"> , διοργανώνεται συνάντηση – ενημέρωση  σχετικά με  τη πρόσκληση εκδήλωσης ενδιαφέροντος συμμετοχής  στο πλαίσιο του Προγράμματος «Απόλλων»</w:t>
      </w:r>
    </w:p>
    <w:p w14:paraId="4C4ED969" w14:textId="0335695B" w:rsidR="00DE567B" w:rsidRDefault="00325C17" w:rsidP="00DE567B">
      <w:pPr>
        <w:jc w:val="both"/>
        <w:rPr>
          <w:sz w:val="22"/>
          <w:szCs w:val="22"/>
        </w:rPr>
      </w:pPr>
      <w:r w:rsidRPr="00C202F4">
        <w:rPr>
          <w:sz w:val="22"/>
          <w:szCs w:val="22"/>
        </w:rPr>
        <w:t>Στη συνάντηση θα συμμετέχουν  εκπρόσωποι των Δήμων της Π.Ε. Μεσσηνίας,</w:t>
      </w:r>
      <w:r w:rsidR="00870F22" w:rsidRPr="00C202F4">
        <w:rPr>
          <w:sz w:val="22"/>
          <w:szCs w:val="22"/>
        </w:rPr>
        <w:t xml:space="preserve"> οι </w:t>
      </w:r>
      <w:r w:rsidR="009803F9" w:rsidRPr="00C202F4">
        <w:rPr>
          <w:sz w:val="22"/>
          <w:szCs w:val="22"/>
        </w:rPr>
        <w:t xml:space="preserve">δύο (2) </w:t>
      </w:r>
      <w:r w:rsidR="00870F22" w:rsidRPr="00C202F4">
        <w:rPr>
          <w:sz w:val="22"/>
          <w:szCs w:val="22"/>
        </w:rPr>
        <w:t xml:space="preserve">ΔΑΟΚ Μεσσηνίας και Τριφυλίας ,  </w:t>
      </w:r>
      <w:r w:rsidR="00066A13" w:rsidRPr="00C202F4">
        <w:rPr>
          <w:sz w:val="22"/>
          <w:szCs w:val="22"/>
        </w:rPr>
        <w:t>οι εκπρόσωποι όλων</w:t>
      </w:r>
      <w:r w:rsidRPr="00C202F4">
        <w:rPr>
          <w:sz w:val="22"/>
          <w:szCs w:val="22"/>
        </w:rPr>
        <w:t xml:space="preserve"> των ΔΕΥΑ </w:t>
      </w:r>
      <w:r w:rsidR="00066A13" w:rsidRPr="00C202F4">
        <w:rPr>
          <w:sz w:val="22"/>
          <w:szCs w:val="22"/>
        </w:rPr>
        <w:t xml:space="preserve"> του Νομού</w:t>
      </w:r>
      <w:r w:rsidRPr="00C202F4">
        <w:rPr>
          <w:sz w:val="22"/>
          <w:szCs w:val="22"/>
        </w:rPr>
        <w:t>, ο ΓΟΕΒ Παμίσου και οι Προσωρινές Διοικούσες Επιτροπές του Νομού Μεσσηνίας</w:t>
      </w:r>
      <w:r w:rsidR="00870F22" w:rsidRPr="00C202F4">
        <w:rPr>
          <w:sz w:val="22"/>
          <w:szCs w:val="22"/>
        </w:rPr>
        <w:t>, οι οποίοι έχουν προσκληθεί από το Γραφείο του κ. Αντιπεριφερειάρχη Μεσσηνίας.</w:t>
      </w:r>
    </w:p>
    <w:p w14:paraId="4547CEF3" w14:textId="77777777" w:rsidR="00C202F4" w:rsidRDefault="00C202F4" w:rsidP="00DE567B">
      <w:pPr>
        <w:jc w:val="both"/>
        <w:rPr>
          <w:sz w:val="22"/>
          <w:szCs w:val="22"/>
        </w:rPr>
      </w:pPr>
    </w:p>
    <w:p w14:paraId="662F8673" w14:textId="77777777" w:rsidR="00C202F4" w:rsidRPr="00C202F4" w:rsidRDefault="00C202F4" w:rsidP="00DE567B">
      <w:pPr>
        <w:jc w:val="both"/>
        <w:rPr>
          <w:sz w:val="22"/>
          <w:szCs w:val="22"/>
        </w:rPr>
      </w:pPr>
    </w:p>
    <w:p w14:paraId="3A00F505" w14:textId="184606E7" w:rsidR="00DE567B" w:rsidRDefault="00DE567B" w:rsidP="00DE567B">
      <w:pPr>
        <w:jc w:val="both"/>
      </w:pPr>
      <w:r>
        <w:t xml:space="preserve">                                                                                Από το Γραφείο κ. Αντιπεριφερειάρχη</w:t>
      </w:r>
    </w:p>
    <w:p w14:paraId="7A5A6F6A" w14:textId="7CD91D26" w:rsidR="00325C17" w:rsidRPr="008F0E46" w:rsidRDefault="00325C17" w:rsidP="00DE567B">
      <w:pPr>
        <w:jc w:val="both"/>
      </w:pPr>
      <w:r>
        <w:t xml:space="preserve">                                                                                             Αναστασόπουλου Ευστάθιου</w:t>
      </w:r>
    </w:p>
    <w:sectPr w:rsidR="00325C17" w:rsidRPr="008F0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23"/>
    <w:rsid w:val="00066A13"/>
    <w:rsid w:val="00074098"/>
    <w:rsid w:val="001E4914"/>
    <w:rsid w:val="00233923"/>
    <w:rsid w:val="00325C17"/>
    <w:rsid w:val="004C382D"/>
    <w:rsid w:val="00595574"/>
    <w:rsid w:val="005A473B"/>
    <w:rsid w:val="006D3BB7"/>
    <w:rsid w:val="00870F22"/>
    <w:rsid w:val="008F0E46"/>
    <w:rsid w:val="009803F9"/>
    <w:rsid w:val="00A51B3A"/>
    <w:rsid w:val="00C202F4"/>
    <w:rsid w:val="00D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062"/>
  <w15:chartTrackingRefBased/>
  <w15:docId w15:val="{B594EB9A-4FEF-4CD6-9215-3541F25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3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3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3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39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392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39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392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39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3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3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39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39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39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39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.anastasopoulos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CF04-E7EA-42E1-B67B-4F9F0BE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ΡΟΥΜΠΙΝΗ ΧΩΡΕΜΙΩΤΗ</dc:creator>
  <cp:keywords/>
  <dc:description/>
  <cp:lastModifiedBy>ΡΟΥΜΠΙΝΗ ΧΩΡΕΜΙΩΤΗ</cp:lastModifiedBy>
  <cp:revision>12</cp:revision>
  <cp:lastPrinted>2024-09-05T10:45:00Z</cp:lastPrinted>
  <dcterms:created xsi:type="dcterms:W3CDTF">2024-09-05T08:56:00Z</dcterms:created>
  <dcterms:modified xsi:type="dcterms:W3CDTF">2024-09-05T10:49:00Z</dcterms:modified>
</cp:coreProperties>
</file>